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A1D58" w14:textId="77777777" w:rsidR="00885B58" w:rsidRPr="002D2458" w:rsidRDefault="00885B58" w:rsidP="00885B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5C4901C" w14:textId="77777777" w:rsidR="00885B58" w:rsidRPr="002D2458" w:rsidRDefault="00885B58" w:rsidP="00885B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0D96587" w14:textId="77777777" w:rsidR="00885B58" w:rsidRPr="002D2458" w:rsidRDefault="00885B58" w:rsidP="00885B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3F18C056" w14:textId="77777777" w:rsidR="00885B58" w:rsidRPr="002D2458" w:rsidRDefault="00885B58" w:rsidP="00885B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3978A58" w14:textId="77777777" w:rsidR="00885B58" w:rsidRPr="002D2458" w:rsidRDefault="00885B58" w:rsidP="00885B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Дух Я.М.,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57A32969" w14:textId="77777777" w:rsidR="00885B58" w:rsidRPr="002D2458" w:rsidRDefault="00885B58" w:rsidP="00885B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9787A03" w14:textId="77777777" w:rsidR="00885B58" w:rsidRPr="001147AA" w:rsidRDefault="00885B58" w:rsidP="00885B5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 14 вересня 2023 року 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DED88E7" w14:textId="77777777" w:rsidR="00885B58" w:rsidRPr="002D2458" w:rsidRDefault="00885B58" w:rsidP="00885B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CA9C827" w14:textId="77777777" w:rsidR="00885B58" w:rsidRPr="005D4E57" w:rsidRDefault="00885B58" w:rsidP="00885B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D24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</w:t>
      </w:r>
      <w:r w:rsidRPr="001147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Канигіна</w:t>
      </w:r>
      <w:proofErr w:type="spellEnd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Тетяна Сергіївна набрала 667,93 </w:t>
      </w:r>
      <w:proofErr w:type="spellStart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8706FE3" w14:textId="77777777" w:rsidR="00885B58" w:rsidRPr="005D4E57" w:rsidRDefault="00885B58" w:rsidP="00885B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Канигіну</w:t>
      </w:r>
      <w:proofErr w:type="spellEnd"/>
      <w:r w:rsidRPr="005D4E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Тетяну Сергіївну такою, що підтвердила здатність здійснювати правосуддя в апеляційному адміністративному суді.</w:t>
      </w:r>
    </w:p>
    <w:p w14:paraId="1C812AB6" w14:textId="77777777" w:rsidR="00885B58" w:rsidRPr="002D2458" w:rsidRDefault="00885B58" w:rsidP="00885B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2505A64" w14:textId="77777777" w:rsidR="00885B58" w:rsidRPr="005D4E57" w:rsidRDefault="00885B58" w:rsidP="00885B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5D4E57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5D4E57">
        <w:rPr>
          <w:rFonts w:ascii="Times New Roman" w:hAnsi="Times New Roman" w:cs="Times New Roman"/>
          <w:sz w:val="26"/>
          <w:szCs w:val="26"/>
          <w:lang w:val="uk-UA"/>
        </w:rPr>
        <w:t>Глазько</w:t>
      </w:r>
      <w:proofErr w:type="spellEnd"/>
      <w:r w:rsidRPr="005D4E57">
        <w:rPr>
          <w:rFonts w:ascii="Times New Roman" w:hAnsi="Times New Roman" w:cs="Times New Roman"/>
          <w:sz w:val="26"/>
          <w:szCs w:val="26"/>
          <w:lang w:val="uk-UA"/>
        </w:rPr>
        <w:t xml:space="preserve"> Сергій Михайлович набрав 690,83 </w:t>
      </w:r>
      <w:proofErr w:type="spellStart"/>
      <w:r w:rsidRPr="005D4E5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D4E5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FA872BC" w14:textId="77777777" w:rsidR="00885B58" w:rsidRPr="005D4E57" w:rsidRDefault="00885B58" w:rsidP="00885B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D4E57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5D4E57">
        <w:rPr>
          <w:rFonts w:ascii="Times New Roman" w:hAnsi="Times New Roman" w:cs="Times New Roman"/>
          <w:sz w:val="26"/>
          <w:szCs w:val="26"/>
          <w:lang w:val="uk-UA"/>
        </w:rPr>
        <w:t>Глазька</w:t>
      </w:r>
      <w:proofErr w:type="spellEnd"/>
      <w:r w:rsidRPr="005D4E57">
        <w:rPr>
          <w:rFonts w:ascii="Times New Roman" w:hAnsi="Times New Roman" w:cs="Times New Roman"/>
          <w:sz w:val="26"/>
          <w:szCs w:val="26"/>
          <w:lang w:val="uk-UA"/>
        </w:rPr>
        <w:t xml:space="preserve"> Сергія Михайловича здійснювати правосуддя в апеляційному адміністративному суді </w:t>
      </w:r>
      <w:proofErr w:type="spellStart"/>
      <w:r w:rsidRPr="005D4E5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D4E57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C469047" w14:textId="77777777" w:rsidR="00885B58" w:rsidRPr="002D2458" w:rsidRDefault="00885B58" w:rsidP="00885B5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A19E8E8" w14:textId="77777777" w:rsidR="00885B58" w:rsidRPr="00DB4DFF" w:rsidRDefault="00885B58" w:rsidP="0088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4DFF">
        <w:rPr>
          <w:rFonts w:ascii="Times New Roman" w:hAnsi="Times New Roman" w:cs="Times New Roman"/>
          <w:sz w:val="26"/>
          <w:szCs w:val="26"/>
          <w:lang w:val="uk-UA"/>
        </w:rPr>
        <w:t>У зв’язку з відсутністю кворуму Комісією не розглянуто всі питання, затверджені до розгляду.</w:t>
      </w:r>
    </w:p>
    <w:p w14:paraId="0F08E287" w14:textId="77777777" w:rsidR="00885B58" w:rsidRPr="00DB4DFF" w:rsidRDefault="00885B58" w:rsidP="00885B58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63D9EF6" w14:textId="77777777" w:rsidR="00EA3F52" w:rsidRDefault="00EA3F52"/>
    <w:sectPr w:rsidR="00EA3F52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71"/>
    <w:rsid w:val="00076471"/>
    <w:rsid w:val="00885B58"/>
    <w:rsid w:val="00E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43CF-83F3-48CE-A417-72AA861B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B5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2025-05-23T10:59:00Z</dcterms:created>
  <dcterms:modified xsi:type="dcterms:W3CDTF">2025-05-23T10:59:00Z</dcterms:modified>
</cp:coreProperties>
</file>