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320D" w14:textId="77777777" w:rsidR="00F867EF" w:rsidRPr="0003659B" w:rsidRDefault="00F867EF" w:rsidP="00A274D4">
      <w:pPr>
        <w:pStyle w:val="paragraf"/>
        <w:spacing w:before="480" w:beforeAutospacing="0" w:after="360" w:afterAutospacing="0"/>
        <w:jc w:val="right"/>
        <w:rPr>
          <w:b/>
          <w:bCs/>
          <w:sz w:val="28"/>
          <w:szCs w:val="28"/>
        </w:rPr>
      </w:pPr>
      <w:r w:rsidRPr="0003659B">
        <w:rPr>
          <w:b/>
          <w:bCs/>
          <w:sz w:val="28"/>
          <w:szCs w:val="28"/>
        </w:rPr>
        <w:t>ПРОЄКТ</w:t>
      </w:r>
    </w:p>
    <w:p w14:paraId="7B5708C4" w14:textId="77777777" w:rsidR="00B867A3" w:rsidRPr="006954F8" w:rsidRDefault="00B867A3" w:rsidP="00B867A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14:paraId="54F8448F" w14:textId="77777777" w:rsidR="00B867A3" w:rsidRPr="00894AF5" w:rsidRDefault="00B867A3" w:rsidP="00B867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AF5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536AF771" w14:textId="77777777" w:rsidR="00B867A3" w:rsidRPr="00894AF5" w:rsidRDefault="00002BBA" w:rsidP="00B867A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пленарному</w:t>
      </w:r>
      <w:r w:rsidR="00B867A3" w:rsidRPr="00894A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складі </w:t>
      </w:r>
    </w:p>
    <w:p w14:paraId="49A38D8E" w14:textId="77777777" w:rsidR="0086373D" w:rsidRPr="008F1EEE" w:rsidRDefault="0086373D" w:rsidP="0086373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24445" w:rsidRPr="00E2444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227A62D2" w14:textId="77777777" w:rsidR="0086373D" w:rsidRPr="008F1EEE" w:rsidRDefault="0086373D" w:rsidP="0086373D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4C2DCAC9" w14:textId="77777777" w:rsidR="0086373D" w:rsidRPr="008F1EEE" w:rsidRDefault="0086373D" w:rsidP="0086373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24445" w:rsidRPr="00E24445">
        <w:rPr>
          <w:rFonts w:ascii="Times New Roman" w:hAnsi="Times New Roman" w:cs="Times New Roman"/>
          <w:sz w:val="28"/>
          <w:szCs w:val="28"/>
        </w:rPr>
        <w:t>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13C95937" w14:textId="77777777" w:rsidR="0086373D" w:rsidRDefault="0086373D" w:rsidP="0086373D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14:paraId="2E703E71" w14:textId="77777777" w:rsidR="0086373D" w:rsidRDefault="0086373D" w:rsidP="008637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4445">
        <w:rPr>
          <w:rFonts w:ascii="Times New Roman" w:hAnsi="Times New Roman" w:cs="Times New Roman"/>
          <w:sz w:val="28"/>
          <w:szCs w:val="28"/>
          <w:lang w:val="uk-UA"/>
        </w:rPr>
        <w:t>Про рекомендування суддів ліквідованих апеляційних судів для переведення на посаду судді без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183604" w14:textId="77777777" w:rsidR="0086373D" w:rsidRDefault="0086373D" w:rsidP="008637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72DCFD6F" w14:textId="3ECC0BE6" w:rsidR="0086373D" w:rsidRDefault="0086373D" w:rsidP="008637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="00E2444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співдо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повідач</w:t>
      </w:r>
      <w:r w:rsidR="00E2444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і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член</w:t>
      </w:r>
      <w:r w:rsidR="00E2444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України)</w:t>
      </w:r>
    </w:p>
    <w:p w14:paraId="22F37E31" w14:textId="77777777" w:rsidR="0086373D" w:rsidRDefault="0086373D" w:rsidP="008637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sectPr w:rsidR="0086373D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3602" w14:textId="77777777" w:rsidR="00A32FF5" w:rsidRDefault="00A32FF5" w:rsidP="00376821">
      <w:pPr>
        <w:spacing w:after="0" w:line="240" w:lineRule="auto"/>
      </w:pPr>
      <w:r>
        <w:separator/>
      </w:r>
    </w:p>
  </w:endnote>
  <w:endnote w:type="continuationSeparator" w:id="0">
    <w:p w14:paraId="213B6531" w14:textId="77777777" w:rsidR="00A32FF5" w:rsidRDefault="00A32FF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D29A" w14:textId="77777777" w:rsidR="00A32FF5" w:rsidRDefault="00A32FF5" w:rsidP="00376821">
      <w:pPr>
        <w:spacing w:after="0" w:line="240" w:lineRule="auto"/>
      </w:pPr>
      <w:r>
        <w:separator/>
      </w:r>
    </w:p>
  </w:footnote>
  <w:footnote w:type="continuationSeparator" w:id="0">
    <w:p w14:paraId="19B96D30" w14:textId="77777777" w:rsidR="00A32FF5" w:rsidRDefault="00A32FF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BB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2B2"/>
    <w:rsid w:val="000F0BDF"/>
    <w:rsid w:val="000F1D9C"/>
    <w:rsid w:val="00104343"/>
    <w:rsid w:val="00106817"/>
    <w:rsid w:val="00107472"/>
    <w:rsid w:val="001133DD"/>
    <w:rsid w:val="00117044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2E9E"/>
    <w:rsid w:val="001B38E2"/>
    <w:rsid w:val="001B4DEA"/>
    <w:rsid w:val="001B5D4D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3A7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11AA"/>
    <w:rsid w:val="00374BA0"/>
    <w:rsid w:val="00376821"/>
    <w:rsid w:val="003828A3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815AD"/>
    <w:rsid w:val="0049462C"/>
    <w:rsid w:val="00495991"/>
    <w:rsid w:val="00497A91"/>
    <w:rsid w:val="00497C5A"/>
    <w:rsid w:val="004B0EED"/>
    <w:rsid w:val="004B1E96"/>
    <w:rsid w:val="004B27DA"/>
    <w:rsid w:val="004B28A2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1673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7F07D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146A"/>
    <w:rsid w:val="00842A21"/>
    <w:rsid w:val="008510E8"/>
    <w:rsid w:val="0086373D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C7A"/>
    <w:rsid w:val="008B70E2"/>
    <w:rsid w:val="008C042F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1B6C"/>
    <w:rsid w:val="00921BD4"/>
    <w:rsid w:val="00923791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67542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2FF5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55EE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AF6846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7A3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C0D43"/>
    <w:rsid w:val="00CD24F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5FA9"/>
    <w:rsid w:val="00DF77BD"/>
    <w:rsid w:val="00E0276A"/>
    <w:rsid w:val="00E04C9A"/>
    <w:rsid w:val="00E1276C"/>
    <w:rsid w:val="00E12E72"/>
    <w:rsid w:val="00E15E2A"/>
    <w:rsid w:val="00E20B7F"/>
    <w:rsid w:val="00E22B3C"/>
    <w:rsid w:val="00E22EAC"/>
    <w:rsid w:val="00E24445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53FC"/>
    <w:rsid w:val="00F52677"/>
    <w:rsid w:val="00F60863"/>
    <w:rsid w:val="00F60B57"/>
    <w:rsid w:val="00F6301A"/>
    <w:rsid w:val="00F63D1D"/>
    <w:rsid w:val="00F7043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E165"/>
  <w15:docId w15:val="{2728D977-CAD1-48FB-BE30-09B05F2C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2038-EE61-4A83-8CF5-32456A29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2023-11-09T07:38:00Z</cp:lastPrinted>
  <dcterms:created xsi:type="dcterms:W3CDTF">2023-11-13T07:43:00Z</dcterms:created>
  <dcterms:modified xsi:type="dcterms:W3CDTF">2023-11-13T07:43:00Z</dcterms:modified>
</cp:coreProperties>
</file>